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560" w:lineRule="atLeast"/>
        <w:jc w:val="center"/>
        <w:rPr>
          <w:rFonts w:hint="default" w:eastAsia="黑体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申报材料</w:t>
      </w:r>
      <w:r>
        <w:rPr>
          <w:rFonts w:hint="eastAsia" w:eastAsia="黑体" w:cs="Times New Roman"/>
          <w:b w:val="0"/>
          <w:bCs/>
          <w:color w:val="auto"/>
          <w:sz w:val="32"/>
          <w:szCs w:val="32"/>
          <w:lang w:eastAsia="zh-CN"/>
        </w:rPr>
        <w:t>清单</w:t>
      </w:r>
    </w:p>
    <w:tbl>
      <w:tblPr>
        <w:tblStyle w:val="3"/>
        <w:tblW w:w="10218" w:type="dxa"/>
        <w:tblInd w:w="-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108" w:type="dxa"/>
        </w:tblCellMar>
      </w:tblPr>
      <w:tblGrid>
        <w:gridCol w:w="651"/>
        <w:gridCol w:w="3107"/>
        <w:gridCol w:w="1222"/>
        <w:gridCol w:w="635"/>
        <w:gridCol w:w="1222"/>
        <w:gridCol w:w="3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21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  <w:t>已成立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的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  <w:t>公司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需提供</w:t>
            </w:r>
            <w:r>
              <w:rPr>
                <w:rFonts w:hint="eastAsia" w:cs="Times New Roman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  <w:t>以下材料：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FF0000"/>
                <w:sz w:val="21"/>
                <w:szCs w:val="21"/>
                <w:u w:val="singl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kern w:val="0"/>
                <w:szCs w:val="21"/>
              </w:rPr>
              <w:t>提交材料名称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kern w:val="0"/>
                <w:szCs w:val="21"/>
              </w:rPr>
              <w:t>原件/复印件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kern w:val="0"/>
                <w:szCs w:val="21"/>
              </w:rPr>
              <w:t>数量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kern w:val="0"/>
                <w:szCs w:val="21"/>
              </w:rPr>
              <w:t>纸质/电子版</w:t>
            </w:r>
          </w:p>
        </w:tc>
        <w:tc>
          <w:tcPr>
            <w:tcW w:w="3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cs="Times New Roman"/>
                <w:b w:val="0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kern w:val="0"/>
                <w:szCs w:val="21"/>
              </w:rPr>
              <w:t>材料要求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2.1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0000"/>
                <w:sz w:val="21"/>
                <w:szCs w:val="21"/>
                <w:u w:val="single"/>
                <w:lang w:eastAsia="zh-CN"/>
              </w:rPr>
              <w:t>广州市黄埔区、广州开发区项目申请入驻审批表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eastAsia="zh-CN"/>
              </w:rPr>
              <w:t>原件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eastAsia="zh-CN"/>
              </w:rPr>
              <w:t>纸质</w:t>
            </w:r>
          </w:p>
        </w:tc>
        <w:tc>
          <w:tcPr>
            <w:tcW w:w="3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cs="Times New Roman"/>
                <w:b w:val="0"/>
                <w:bCs/>
                <w:color w:val="auto"/>
                <w:kern w:val="0"/>
                <w:szCs w:val="21"/>
                <w:lang w:eastAsia="zh-CN"/>
              </w:rPr>
              <w:t>按照提纲点填写，需法定代表人签名及加盖公司公章。</w:t>
            </w:r>
            <w:r>
              <w:rPr>
                <w:rFonts w:hint="eastAsia" w:cs="Times New Roman"/>
                <w:b/>
                <w:bCs/>
                <w:color w:val="FF0000"/>
                <w:kern w:val="0"/>
                <w:szCs w:val="21"/>
                <w:u w:val="single"/>
                <w:lang w:eastAsia="zh-CN"/>
              </w:rPr>
              <w:t>（有模板下载）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2.2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窗体顶端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营业执照（三证合一）副本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复印件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纸质</w:t>
            </w:r>
          </w:p>
        </w:tc>
        <w:tc>
          <w:tcPr>
            <w:tcW w:w="3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2.3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公司章程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复印件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纸质</w:t>
            </w:r>
          </w:p>
        </w:tc>
        <w:tc>
          <w:tcPr>
            <w:tcW w:w="3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需附全体股东身份证复印件，外籍人士附护照复印件，股东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中有公司的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附营业执照复印件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2.4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FF0000"/>
                <w:kern w:val="0"/>
                <w:sz w:val="21"/>
                <w:szCs w:val="21"/>
                <w:u w:val="singl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eastAsia="zh-CN"/>
              </w:rPr>
              <w:t>法人代表身份证明文件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复印件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纸质</w:t>
            </w:r>
          </w:p>
        </w:tc>
        <w:tc>
          <w:tcPr>
            <w:tcW w:w="3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cs="Times New Roman"/>
                <w:b w:val="0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身份证明文件为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身份证复印件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外籍人士附护照复印件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 w:bidi="ar"/>
              </w:rPr>
              <w:t>2.5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上年度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eastAsia="zh-CN"/>
              </w:rPr>
              <w:t>审计报告或公司财务报表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eastAsia="zh-CN"/>
              </w:rPr>
              <w:t>复印件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eastAsia="zh-CN"/>
              </w:rPr>
              <w:t>纸质</w:t>
            </w:r>
          </w:p>
        </w:tc>
        <w:tc>
          <w:tcPr>
            <w:tcW w:w="3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 w:bidi="ar"/>
              </w:rPr>
              <w:t>2.6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企业相关资质及证书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eastAsia="zh-CN"/>
              </w:rPr>
              <w:t>复印件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eastAsia="zh-CN"/>
              </w:rPr>
              <w:t>纸质</w:t>
            </w:r>
          </w:p>
        </w:tc>
        <w:tc>
          <w:tcPr>
            <w:tcW w:w="3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cs="Times New Roman"/>
                <w:bCs/>
                <w:color w:val="auto"/>
                <w:kern w:val="0"/>
                <w:szCs w:val="21"/>
                <w:lang w:eastAsia="zh-CN"/>
              </w:rPr>
              <w:t>如高企证书、专利证书等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2.</w:t>
            </w: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 w:bidi="ar"/>
              </w:rPr>
              <w:t>7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项目环保情况说明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（如申请一址多照，无需提供）</w:t>
            </w:r>
            <w:bookmarkStart w:id="0" w:name="_GoBack"/>
            <w:bookmarkEnd w:id="0"/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原件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纸质</w:t>
            </w:r>
          </w:p>
        </w:tc>
        <w:tc>
          <w:tcPr>
            <w:tcW w:w="3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kern w:val="0"/>
                <w:szCs w:val="21"/>
                <w:lang w:eastAsia="zh-CN"/>
              </w:rPr>
              <w:t>说明废料、废水、废气排放情况，是否会对环境造成影响。需法定代表人签名并加盖公司公章。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2.</w:t>
            </w: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 w:bidi="ar"/>
              </w:rPr>
              <w:t>8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场地使用规划</w:t>
            </w:r>
            <w:r>
              <w:rPr>
                <w:rFonts w:hint="eastAsia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说明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（如申请一址多照，无需提供）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复印件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纸质</w:t>
            </w:r>
          </w:p>
        </w:tc>
        <w:tc>
          <w:tcPr>
            <w:tcW w:w="3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eastAsia="zh-CN"/>
              </w:rPr>
              <w:t>对场地面积分配提出具体计划</w:t>
            </w:r>
            <w:r>
              <w:rPr>
                <w:rFonts w:hint="eastAsia" w:cs="Times New Roman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eastAsia" w:cs="Times New Roman"/>
                <w:b w:val="0"/>
                <w:bCs/>
                <w:color w:val="auto"/>
                <w:kern w:val="0"/>
                <w:szCs w:val="21"/>
                <w:lang w:eastAsia="zh-CN"/>
              </w:rPr>
              <w:t>需法定代表人签名或盖公司公章。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2.</w:t>
            </w: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 w:bidi="ar"/>
              </w:rPr>
              <w:t>9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FF0000"/>
                <w:kern w:val="0"/>
                <w:sz w:val="21"/>
                <w:szCs w:val="21"/>
                <w:u w:val="single"/>
                <w:lang w:val="en-US" w:eastAsia="zh-CN" w:bidi="ar"/>
              </w:rPr>
              <w:t>承诺函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原件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纸质</w:t>
            </w:r>
          </w:p>
        </w:tc>
        <w:tc>
          <w:tcPr>
            <w:tcW w:w="3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承诺本次递交的全部材料真实无误</w:t>
            </w: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如有不实、虚假，本公司（项目）承担全部责任。</w:t>
            </w: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承诺自正式入驻（即房屋租赁合同正式签订日期）起三个月内办完工商、税务、统计关系迁入手续。此材料需加盖公司公章。</w:t>
            </w:r>
            <w:r>
              <w:rPr>
                <w:rFonts w:hint="eastAsia" w:cs="Times New Roman"/>
                <w:b/>
                <w:bCs/>
                <w:color w:val="FF0000"/>
                <w:kern w:val="0"/>
                <w:szCs w:val="21"/>
                <w:u w:val="single"/>
                <w:lang w:eastAsia="zh-CN"/>
              </w:rPr>
              <w:t>（有模板下载）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2.</w:t>
            </w: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 w:bidi="ar"/>
              </w:rPr>
              <w:t>10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银行资信证明（</w:t>
            </w:r>
            <w:r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 w:bidi="ar"/>
              </w:rPr>
              <w:t>仅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中外合资企业或外资独资企业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提供）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复印件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纸质</w:t>
            </w:r>
          </w:p>
        </w:tc>
        <w:tc>
          <w:tcPr>
            <w:tcW w:w="3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lang w:eastAsia="zh-CN"/>
              </w:rPr>
              <w:t>需附中译本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2.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留学人员个人简历、留学人员护照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身份证、留学人员学位证书及其它留学证明、广州市留学人员资格认定书（</w:t>
            </w:r>
            <w:r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 w:bidi="ar"/>
              </w:rPr>
              <w:t>仅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留学人员项目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提供）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复印件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纸质</w:t>
            </w:r>
          </w:p>
        </w:tc>
        <w:tc>
          <w:tcPr>
            <w:tcW w:w="3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Times New Roman" w:hAnsi="Times New Roman" w:eastAsia="宋体" w:cs="Times New Roman"/>
                <w:b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kern w:val="0"/>
                <w:szCs w:val="21"/>
                <w:lang w:eastAsia="zh-CN"/>
              </w:rPr>
              <w:t>公司股东或法人是留学归国人员的请提供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1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Times New Roman"/>
                <w:b/>
                <w:bCs/>
                <w:color w:val="auto"/>
                <w:kern w:val="0"/>
                <w:szCs w:val="21"/>
                <w:lang w:eastAsia="zh-CN"/>
              </w:rPr>
              <w:t>申请一址多照项目的还需提供关联公司资料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val="en-US" w:eastAsia="zh-CN" w:bidi="ar"/>
              </w:rPr>
              <w:t>2.12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 w:bidi="ar"/>
              </w:rPr>
              <w:t>已租用园区场地的关联公司营业执照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eastAsia="zh-CN"/>
              </w:rPr>
              <w:t>（三证合一）</w:t>
            </w:r>
            <w:r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 w:bidi="ar"/>
              </w:rPr>
              <w:t>副本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复印件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纸质</w:t>
            </w:r>
          </w:p>
        </w:tc>
        <w:tc>
          <w:tcPr>
            <w:tcW w:w="3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/>
              </w:rPr>
              <w:t>此材料证明关联公司工商注册地址在已租用的园区场地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cs="Times New Roman"/>
                <w:b w:val="0"/>
                <w:bCs w:val="0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val="en-US" w:eastAsia="zh-CN" w:bidi="ar"/>
              </w:rPr>
              <w:t>2.13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 w:bidi="ar"/>
              </w:rPr>
              <w:t>已租用园区场地的关联公司的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公司章程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复印件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纸质</w:t>
            </w:r>
          </w:p>
        </w:tc>
        <w:tc>
          <w:tcPr>
            <w:tcW w:w="3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需附全体股东身份证复印件，外籍人士附护照复印件，股东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中有公司的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附营业执照复印件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cs="Times New Roman"/>
                <w:b w:val="0"/>
                <w:bCs w:val="0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val="en-US" w:eastAsia="zh-CN" w:bidi="ar"/>
              </w:rPr>
              <w:t>2.14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eastAsia="zh-CN"/>
              </w:rPr>
              <w:t>法人代表身份证明文件</w:t>
            </w:r>
            <w:r>
              <w:rPr>
                <w:rFonts w:hint="eastAsia" w:cs="Times New Roman"/>
                <w:color w:val="auto"/>
                <w:kern w:val="0"/>
                <w:szCs w:val="21"/>
                <w:lang w:eastAsia="zh-CN"/>
              </w:rPr>
              <w:t>（如与一址多照同一个法人，无需再提供）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复印件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纸质</w:t>
            </w:r>
          </w:p>
        </w:tc>
        <w:tc>
          <w:tcPr>
            <w:tcW w:w="3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身份证明文件为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身份证复印件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外籍人士附护照复印件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cs="Times New Roman"/>
                <w:b w:val="0"/>
                <w:bCs w:val="0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val="en-US" w:eastAsia="zh-CN" w:bidi="ar"/>
              </w:rPr>
              <w:t>2.15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 w:bidi="ar"/>
              </w:rPr>
              <w:t>已租用园区场地的关联公司近两个月内税务电子回单一张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复印件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纸质</w:t>
            </w:r>
          </w:p>
        </w:tc>
        <w:tc>
          <w:tcPr>
            <w:tcW w:w="3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/>
              </w:rPr>
              <w:t>此材料证明关联公司税务关系地址在我区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cs="Times New Roman"/>
                <w:b w:val="0"/>
                <w:bCs w:val="0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val="en-US" w:eastAsia="zh-CN" w:bidi="ar"/>
              </w:rPr>
              <w:t>2.16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 w:bidi="ar"/>
              </w:rPr>
              <w:t>已租用园区场地的关联公司的房屋租赁合同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/>
              </w:rPr>
              <w:t>复印件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纸质</w:t>
            </w:r>
          </w:p>
        </w:tc>
        <w:tc>
          <w:tcPr>
            <w:tcW w:w="3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val="en-US" w:eastAsia="zh-CN" w:bidi="ar"/>
              </w:rPr>
              <w:t>2.17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color w:val="FF0000"/>
                <w:kern w:val="0"/>
                <w:szCs w:val="21"/>
                <w:u w:val="single"/>
                <w:lang w:eastAsia="zh-CN" w:bidi="ar"/>
              </w:rPr>
              <w:t>已租用园区场地的关联公司出具的无偿提供场地用于注册的说明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/>
              </w:rPr>
              <w:t>原件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纸质</w:t>
            </w:r>
          </w:p>
        </w:tc>
        <w:tc>
          <w:tcPr>
            <w:tcW w:w="3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/>
              </w:rPr>
              <w:t>书面说明无偿提供何地址给何公司用于办理一址多照的注册</w:t>
            </w:r>
            <w:r>
              <w:rPr>
                <w:rFonts w:hint="eastAsia" w:cs="Times New Roman"/>
                <w:b/>
                <w:bCs/>
                <w:color w:val="FF0000"/>
                <w:kern w:val="0"/>
                <w:szCs w:val="21"/>
                <w:u w:val="single"/>
                <w:lang w:eastAsia="zh-CN"/>
              </w:rPr>
              <w:t>（有模板下载）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val="en-US" w:eastAsia="zh-CN" w:bidi="ar"/>
              </w:rPr>
              <w:t>2.18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u w:val="none"/>
                <w:lang w:eastAsia="zh-CN" w:bidi="ar"/>
              </w:rPr>
              <w:t>已租用园区场地的关联公司上一年度财务报表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/>
              </w:rPr>
              <w:t>复印件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纸质</w:t>
            </w:r>
          </w:p>
        </w:tc>
        <w:tc>
          <w:tcPr>
            <w:tcW w:w="3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Cs w:val="21"/>
                <w:lang w:eastAsia="zh-CN"/>
              </w:rPr>
              <w:t>仅需提供上一年度财务报表的资产负债表、现金流量表、利润表</w:t>
            </w: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560" w:lineRule="atLeast"/>
        <w:jc w:val="center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850" w:right="1020" w:bottom="850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42B3D"/>
    <w:rsid w:val="00DA5544"/>
    <w:rsid w:val="00EF6E78"/>
    <w:rsid w:val="01093AA0"/>
    <w:rsid w:val="019C423A"/>
    <w:rsid w:val="023C4EC0"/>
    <w:rsid w:val="02B308B9"/>
    <w:rsid w:val="02CA193A"/>
    <w:rsid w:val="04A650F6"/>
    <w:rsid w:val="04F04EF2"/>
    <w:rsid w:val="05C35E32"/>
    <w:rsid w:val="05CE1F12"/>
    <w:rsid w:val="0616118C"/>
    <w:rsid w:val="06390CBF"/>
    <w:rsid w:val="070347EA"/>
    <w:rsid w:val="089D040C"/>
    <w:rsid w:val="0ACA1161"/>
    <w:rsid w:val="0B8D668B"/>
    <w:rsid w:val="0C98295E"/>
    <w:rsid w:val="0CC66D58"/>
    <w:rsid w:val="0CE521D6"/>
    <w:rsid w:val="106E36B9"/>
    <w:rsid w:val="10CD3BBF"/>
    <w:rsid w:val="111F6300"/>
    <w:rsid w:val="11233FF9"/>
    <w:rsid w:val="11993E4E"/>
    <w:rsid w:val="11D93CE7"/>
    <w:rsid w:val="122A2F64"/>
    <w:rsid w:val="13692130"/>
    <w:rsid w:val="13B7260A"/>
    <w:rsid w:val="14A51B44"/>
    <w:rsid w:val="14B3133F"/>
    <w:rsid w:val="151B1D2D"/>
    <w:rsid w:val="153C4D6A"/>
    <w:rsid w:val="15AC4C29"/>
    <w:rsid w:val="16161201"/>
    <w:rsid w:val="16746B7E"/>
    <w:rsid w:val="1708705C"/>
    <w:rsid w:val="171E38CA"/>
    <w:rsid w:val="176C7005"/>
    <w:rsid w:val="17AC0B39"/>
    <w:rsid w:val="18C3600D"/>
    <w:rsid w:val="19433D9E"/>
    <w:rsid w:val="1944723A"/>
    <w:rsid w:val="194C5871"/>
    <w:rsid w:val="19820F9F"/>
    <w:rsid w:val="19873BB2"/>
    <w:rsid w:val="1A000C21"/>
    <w:rsid w:val="1A323472"/>
    <w:rsid w:val="1A5B5C64"/>
    <w:rsid w:val="1C45399F"/>
    <w:rsid w:val="1DE739F6"/>
    <w:rsid w:val="1E10182A"/>
    <w:rsid w:val="1FBA4805"/>
    <w:rsid w:val="20CC04DD"/>
    <w:rsid w:val="243C0A01"/>
    <w:rsid w:val="250946A1"/>
    <w:rsid w:val="251F0FFD"/>
    <w:rsid w:val="25510DB6"/>
    <w:rsid w:val="261D1FC8"/>
    <w:rsid w:val="267549A7"/>
    <w:rsid w:val="268002CE"/>
    <w:rsid w:val="27673726"/>
    <w:rsid w:val="2792197B"/>
    <w:rsid w:val="27AF595C"/>
    <w:rsid w:val="285A354E"/>
    <w:rsid w:val="289B0B4D"/>
    <w:rsid w:val="28A95F50"/>
    <w:rsid w:val="28A9645B"/>
    <w:rsid w:val="29140B91"/>
    <w:rsid w:val="29321685"/>
    <w:rsid w:val="2AB03636"/>
    <w:rsid w:val="2AF856A4"/>
    <w:rsid w:val="2B5109C6"/>
    <w:rsid w:val="2C1D4792"/>
    <w:rsid w:val="2C960124"/>
    <w:rsid w:val="2D9402F7"/>
    <w:rsid w:val="2DD24B27"/>
    <w:rsid w:val="2E2C78A3"/>
    <w:rsid w:val="2F404DB5"/>
    <w:rsid w:val="2F994242"/>
    <w:rsid w:val="317B3E56"/>
    <w:rsid w:val="31C366AB"/>
    <w:rsid w:val="32EC543F"/>
    <w:rsid w:val="336F6B60"/>
    <w:rsid w:val="33AA2A29"/>
    <w:rsid w:val="33F95FC4"/>
    <w:rsid w:val="346E4C3E"/>
    <w:rsid w:val="35D4113E"/>
    <w:rsid w:val="37F5062A"/>
    <w:rsid w:val="3847749B"/>
    <w:rsid w:val="384F6DE5"/>
    <w:rsid w:val="38A74F2C"/>
    <w:rsid w:val="38F95667"/>
    <w:rsid w:val="3B870E65"/>
    <w:rsid w:val="3BD868D4"/>
    <w:rsid w:val="3BFA0250"/>
    <w:rsid w:val="3C3A7EE3"/>
    <w:rsid w:val="3D5A0646"/>
    <w:rsid w:val="3EB5456B"/>
    <w:rsid w:val="3FB73E51"/>
    <w:rsid w:val="3FFD7C0E"/>
    <w:rsid w:val="41322B3A"/>
    <w:rsid w:val="418961ED"/>
    <w:rsid w:val="41EE06B9"/>
    <w:rsid w:val="425E6F66"/>
    <w:rsid w:val="43024B63"/>
    <w:rsid w:val="43204F76"/>
    <w:rsid w:val="43CD3C7F"/>
    <w:rsid w:val="44066110"/>
    <w:rsid w:val="44263E56"/>
    <w:rsid w:val="452B6843"/>
    <w:rsid w:val="459E0730"/>
    <w:rsid w:val="46D03D55"/>
    <w:rsid w:val="477A4CAC"/>
    <w:rsid w:val="47A13472"/>
    <w:rsid w:val="47FC4EA0"/>
    <w:rsid w:val="490149A3"/>
    <w:rsid w:val="4AFC240F"/>
    <w:rsid w:val="4B2C562D"/>
    <w:rsid w:val="4C6B6B97"/>
    <w:rsid w:val="4FDB5291"/>
    <w:rsid w:val="503317AF"/>
    <w:rsid w:val="503C5B05"/>
    <w:rsid w:val="50480014"/>
    <w:rsid w:val="50B949A5"/>
    <w:rsid w:val="50F16298"/>
    <w:rsid w:val="510B2E0F"/>
    <w:rsid w:val="529B1840"/>
    <w:rsid w:val="5490142E"/>
    <w:rsid w:val="54E81A71"/>
    <w:rsid w:val="550239EA"/>
    <w:rsid w:val="57645F20"/>
    <w:rsid w:val="577F16A8"/>
    <w:rsid w:val="58DB58DC"/>
    <w:rsid w:val="5AC83C1E"/>
    <w:rsid w:val="5B3D1795"/>
    <w:rsid w:val="5C3C5206"/>
    <w:rsid w:val="5C583A7C"/>
    <w:rsid w:val="5E5D7C4A"/>
    <w:rsid w:val="5F8E3787"/>
    <w:rsid w:val="605B5C1E"/>
    <w:rsid w:val="61C47026"/>
    <w:rsid w:val="62A21BAA"/>
    <w:rsid w:val="633133DB"/>
    <w:rsid w:val="63C37D49"/>
    <w:rsid w:val="645D5ACB"/>
    <w:rsid w:val="654D6958"/>
    <w:rsid w:val="65B6367D"/>
    <w:rsid w:val="665238A4"/>
    <w:rsid w:val="66726134"/>
    <w:rsid w:val="6714717B"/>
    <w:rsid w:val="67D609B5"/>
    <w:rsid w:val="67E45F3A"/>
    <w:rsid w:val="68542B3D"/>
    <w:rsid w:val="69D66AB0"/>
    <w:rsid w:val="6B1E7DCE"/>
    <w:rsid w:val="6BD32AB6"/>
    <w:rsid w:val="6C085189"/>
    <w:rsid w:val="6CF61EC9"/>
    <w:rsid w:val="6DEC612C"/>
    <w:rsid w:val="6EE378D8"/>
    <w:rsid w:val="6F875E4D"/>
    <w:rsid w:val="71343DF5"/>
    <w:rsid w:val="71887011"/>
    <w:rsid w:val="721A62FA"/>
    <w:rsid w:val="73523972"/>
    <w:rsid w:val="75163874"/>
    <w:rsid w:val="761E576B"/>
    <w:rsid w:val="77056745"/>
    <w:rsid w:val="77316E40"/>
    <w:rsid w:val="77802E74"/>
    <w:rsid w:val="78FB1B72"/>
    <w:rsid w:val="79C57688"/>
    <w:rsid w:val="7A326EE2"/>
    <w:rsid w:val="7AA26D8A"/>
    <w:rsid w:val="7AFA5C61"/>
    <w:rsid w:val="7B2A0BFF"/>
    <w:rsid w:val="7B8A3E81"/>
    <w:rsid w:val="7D412F1D"/>
    <w:rsid w:val="7D5D36EF"/>
    <w:rsid w:val="7D9718DE"/>
    <w:rsid w:val="7E453EDA"/>
    <w:rsid w:val="7EFC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6">
    <w:name w:val="_Style 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">
    <w:name w:val="_Style 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2019-08-27T04:36:00Z</dcterms:created>
  <dc:creator>Administrator</dc:creator>
  <cp:lastModifiedBy>乐怡</cp:lastModifiedBy>
  <cp:lastPrinted>2020-03-05T05:04:00Z</cp:lastPrinted>
  <dcterms:modified xsi:type="dcterms:W3CDTF">2020-04-08T01:00:41Z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